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9D367B1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skupiny</w:t>
      </w:r>
      <w:r w:rsidR="0054733E">
        <w:rPr>
          <w:sz w:val="20"/>
          <w:szCs w:val="20"/>
        </w:rPr>
        <w:t>.</w:t>
      </w:r>
    </w:p>
    <w:p w14:paraId="2C0D57B6" w14:textId="5BD2E1D4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 xml:space="preserve">setkání pracovní skupiny </w:t>
      </w:r>
      <w:r w:rsidR="0054733E">
        <w:rPr>
          <w:sz w:val="28"/>
          <w:szCs w:val="28"/>
        </w:rPr>
        <w:br/>
      </w:r>
      <w:r w:rsidR="00370D62">
        <w:rPr>
          <w:sz w:val="28"/>
          <w:szCs w:val="28"/>
        </w:rPr>
        <w:t>pro rovné příležitosti</w:t>
      </w:r>
      <w:r w:rsidR="0008389F">
        <w:rPr>
          <w:sz w:val="28"/>
          <w:szCs w:val="28"/>
        </w:rPr>
        <w:br/>
      </w:r>
    </w:p>
    <w:p w14:paraId="311A465D" w14:textId="0E72FA8A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54733E">
        <w:rPr>
          <w:b/>
          <w:sz w:val="20"/>
          <w:szCs w:val="20"/>
        </w:rPr>
        <w:t xml:space="preserve">Pacov </w:t>
      </w:r>
      <w:r w:rsidR="00790C4C" w:rsidRPr="000E034B">
        <w:rPr>
          <w:b/>
          <w:sz w:val="20"/>
          <w:szCs w:val="20"/>
        </w:rPr>
        <w:t>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48E7921D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</w:t>
      </w:r>
      <w:r w:rsidR="0054733E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F55DBB">
        <w:rPr>
          <w:b/>
          <w:bCs/>
          <w:sz w:val="20"/>
          <w:szCs w:val="20"/>
        </w:rPr>
        <w:t>1</w:t>
      </w:r>
      <w:r w:rsidR="00787744">
        <w:rPr>
          <w:b/>
          <w:bCs/>
          <w:sz w:val="20"/>
          <w:szCs w:val="20"/>
        </w:rPr>
        <w:t>3</w:t>
      </w:r>
      <w:r w:rsidR="005A2893" w:rsidRPr="003D00C8">
        <w:rPr>
          <w:b/>
          <w:bCs/>
          <w:sz w:val="20"/>
          <w:szCs w:val="20"/>
        </w:rPr>
        <w:t xml:space="preserve">. </w:t>
      </w:r>
      <w:r w:rsidR="00787744">
        <w:rPr>
          <w:b/>
          <w:bCs/>
          <w:sz w:val="20"/>
          <w:szCs w:val="20"/>
        </w:rPr>
        <w:t>11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>1</w:t>
      </w:r>
      <w:r w:rsidR="007F4E82">
        <w:rPr>
          <w:b/>
          <w:bCs/>
          <w:sz w:val="20"/>
          <w:szCs w:val="20"/>
        </w:rPr>
        <w:t>5</w:t>
      </w:r>
      <w:r w:rsidR="005A2893" w:rsidRPr="003D00C8">
        <w:rPr>
          <w:b/>
          <w:bCs/>
          <w:sz w:val="20"/>
          <w:szCs w:val="20"/>
        </w:rPr>
        <w:t xml:space="preserve">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2CBB4FF3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</w:t>
      </w:r>
      <w:r w:rsidR="003F0BE3">
        <w:rPr>
          <w:sz w:val="20"/>
          <w:szCs w:val="20"/>
        </w:rPr>
        <w:t>Lukavec</w:t>
      </w:r>
      <w:r w:rsidR="000C5461">
        <w:rPr>
          <w:sz w:val="20"/>
          <w:szCs w:val="20"/>
        </w:rPr>
        <w:t>, Na Podskalí 2</w:t>
      </w:r>
      <w:r w:rsidR="00982DED">
        <w:rPr>
          <w:sz w:val="20"/>
          <w:szCs w:val="20"/>
        </w:rPr>
        <w:t>82, 394 26 Lukavec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7538FB56" w:rsidR="00C243F7" w:rsidRDefault="00561D93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Úvod</w:t>
      </w:r>
      <w:r w:rsidR="00403EF4">
        <w:rPr>
          <w:rFonts w:cs="Calibri"/>
          <w:bCs/>
          <w:sz w:val="20"/>
          <w:szCs w:val="20"/>
        </w:rPr>
        <w:t>, prohlídka budovy školy</w:t>
      </w:r>
      <w:r w:rsidR="003C0319">
        <w:rPr>
          <w:rFonts w:cs="Calibri"/>
          <w:bCs/>
          <w:sz w:val="20"/>
          <w:szCs w:val="20"/>
        </w:rPr>
        <w:t xml:space="preserve"> pro členy PS</w:t>
      </w:r>
    </w:p>
    <w:p w14:paraId="016AF663" w14:textId="007CBAF2" w:rsidR="007044A4" w:rsidRDefault="007044A4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Zhodnocení zrealizovaných aktivit v MAP IV</w:t>
      </w:r>
    </w:p>
    <w:p w14:paraId="4ACCB1CA" w14:textId="7842E4F6" w:rsidR="00582416" w:rsidRDefault="000B7A71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Aktualizace</w:t>
      </w:r>
      <w:r w:rsidR="00A45592">
        <w:rPr>
          <w:rFonts w:cs="Calibri"/>
          <w:bCs/>
          <w:sz w:val="20"/>
          <w:szCs w:val="20"/>
        </w:rPr>
        <w:t xml:space="preserve"> analytické části</w:t>
      </w:r>
      <w:r w:rsidR="0028724B">
        <w:rPr>
          <w:rFonts w:cs="Calibri"/>
          <w:bCs/>
          <w:sz w:val="20"/>
          <w:szCs w:val="20"/>
        </w:rPr>
        <w:t>:</w:t>
      </w:r>
    </w:p>
    <w:p w14:paraId="3FEC289B" w14:textId="77777777" w:rsidR="00970A9A" w:rsidRDefault="0028724B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  <w:r w:rsidR="00FD7392">
        <w:rPr>
          <w:rFonts w:cs="Calibri"/>
          <w:bCs/>
          <w:sz w:val="20"/>
          <w:szCs w:val="20"/>
        </w:rPr>
        <w:t>P</w:t>
      </w:r>
      <w:r w:rsidR="00957721">
        <w:rPr>
          <w:rFonts w:cs="Calibri"/>
          <w:bCs/>
          <w:sz w:val="20"/>
          <w:szCs w:val="20"/>
        </w:rPr>
        <w:t xml:space="preserve">rojednání </w:t>
      </w:r>
      <w:r w:rsidR="006006B1">
        <w:rPr>
          <w:rFonts w:cs="Calibri"/>
          <w:bCs/>
          <w:sz w:val="20"/>
          <w:szCs w:val="20"/>
        </w:rPr>
        <w:t xml:space="preserve">podkladů k analytické části </w:t>
      </w:r>
      <w:r w:rsidR="00957721">
        <w:rPr>
          <w:rFonts w:cs="Calibri"/>
          <w:bCs/>
          <w:sz w:val="20"/>
          <w:szCs w:val="20"/>
        </w:rPr>
        <w:t>dalších aktualizovaných analytických vstupů</w:t>
      </w:r>
    </w:p>
    <w:p w14:paraId="03832E98" w14:textId="77777777" w:rsidR="00970A9A" w:rsidRDefault="00F110E2" w:rsidP="00970A9A">
      <w:pPr>
        <w:pStyle w:val="Zpat"/>
        <w:numPr>
          <w:ilvl w:val="1"/>
          <w:numId w:val="4"/>
        </w:numPr>
        <w:spacing w:line="0" w:lineRule="atLeast"/>
        <w:ind w:left="1434" w:hanging="357"/>
        <w:rPr>
          <w:rFonts w:cs="Calibri"/>
          <w:bCs/>
          <w:sz w:val="20"/>
          <w:szCs w:val="20"/>
        </w:rPr>
      </w:pPr>
      <w:r w:rsidRPr="00970A9A">
        <w:rPr>
          <w:rFonts w:cs="Calibri"/>
          <w:bCs/>
          <w:sz w:val="20"/>
          <w:szCs w:val="20"/>
        </w:rPr>
        <w:t xml:space="preserve"> </w:t>
      </w:r>
      <w:r w:rsidR="00936F8E" w:rsidRPr="00970A9A">
        <w:rPr>
          <w:rFonts w:cs="Calibri"/>
          <w:bCs/>
          <w:sz w:val="20"/>
          <w:szCs w:val="20"/>
        </w:rPr>
        <w:t>Revize</w:t>
      </w:r>
      <w:r w:rsidR="00CD3B1A" w:rsidRPr="00970A9A">
        <w:rPr>
          <w:rFonts w:cs="Calibri"/>
          <w:bCs/>
          <w:sz w:val="20"/>
          <w:szCs w:val="20"/>
        </w:rPr>
        <w:t xml:space="preserve"> a</w:t>
      </w:r>
      <w:r w:rsidR="00E65FF7" w:rsidRPr="00970A9A">
        <w:rPr>
          <w:rFonts w:cs="Calibri"/>
          <w:bCs/>
          <w:sz w:val="20"/>
          <w:szCs w:val="20"/>
        </w:rPr>
        <w:t xml:space="preserve">nalýzy </w:t>
      </w:r>
      <w:r w:rsidR="00880E0E" w:rsidRPr="00970A9A">
        <w:rPr>
          <w:rFonts w:cs="Calibri"/>
          <w:bCs/>
          <w:sz w:val="20"/>
          <w:szCs w:val="20"/>
        </w:rPr>
        <w:t>stavu a potřeb</w:t>
      </w:r>
      <w:r w:rsidR="00667C03" w:rsidRPr="00970A9A">
        <w:rPr>
          <w:rFonts w:cs="Calibri"/>
          <w:bCs/>
          <w:sz w:val="20"/>
          <w:szCs w:val="20"/>
        </w:rPr>
        <w:t>,</w:t>
      </w:r>
      <w:r w:rsidR="00CD3B1A" w:rsidRPr="00970A9A">
        <w:rPr>
          <w:rFonts w:cs="Calibri"/>
          <w:bCs/>
          <w:sz w:val="20"/>
          <w:szCs w:val="20"/>
        </w:rPr>
        <w:t xml:space="preserve"> identifikace problémů a popis </w:t>
      </w:r>
      <w:r w:rsidR="00E65FF7" w:rsidRPr="00970A9A">
        <w:rPr>
          <w:rFonts w:cs="Calibri"/>
          <w:bCs/>
          <w:sz w:val="20"/>
          <w:szCs w:val="20"/>
        </w:rPr>
        <w:t xml:space="preserve">jejich </w:t>
      </w:r>
      <w:r w:rsidR="00CD3B1A" w:rsidRPr="00970A9A">
        <w:rPr>
          <w:rFonts w:cs="Calibri"/>
          <w:bCs/>
          <w:sz w:val="20"/>
          <w:szCs w:val="20"/>
        </w:rPr>
        <w:t xml:space="preserve">příčin </w:t>
      </w:r>
    </w:p>
    <w:p w14:paraId="0A7F65D7" w14:textId="27D3CD99" w:rsidR="00CB41A1" w:rsidRPr="00970A9A" w:rsidRDefault="00936F8E" w:rsidP="00970A9A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cs="Calibri"/>
          <w:bCs/>
          <w:sz w:val="20"/>
          <w:szCs w:val="20"/>
        </w:rPr>
      </w:pPr>
      <w:r w:rsidRPr="00970A9A">
        <w:rPr>
          <w:rFonts w:cs="Calibri"/>
          <w:bCs/>
          <w:sz w:val="20"/>
          <w:szCs w:val="20"/>
        </w:rPr>
        <w:t xml:space="preserve"> Zpracování a schválení finální ve</w:t>
      </w:r>
      <w:r w:rsidR="00460D5E" w:rsidRPr="00970A9A">
        <w:rPr>
          <w:rFonts w:cs="Calibri"/>
          <w:bCs/>
          <w:sz w:val="20"/>
          <w:szCs w:val="20"/>
        </w:rPr>
        <w:t>rze aktualizované SWOT</w:t>
      </w:r>
      <w:r w:rsidR="00880E0E" w:rsidRPr="00970A9A">
        <w:rPr>
          <w:rFonts w:cs="Calibri"/>
          <w:bCs/>
          <w:sz w:val="20"/>
          <w:szCs w:val="20"/>
        </w:rPr>
        <w:t>-3</w:t>
      </w:r>
      <w:r w:rsidR="00460D5E" w:rsidRPr="00970A9A">
        <w:rPr>
          <w:rFonts w:cs="Calibri"/>
          <w:bCs/>
          <w:sz w:val="20"/>
          <w:szCs w:val="20"/>
        </w:rPr>
        <w:t xml:space="preserve"> analýz </w:t>
      </w:r>
    </w:p>
    <w:p w14:paraId="10ED9E54" w14:textId="7DC6DF71" w:rsidR="0048416A" w:rsidRDefault="006F065F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Náměty aktivit pro podporu a rozvoj rovných příležitostí</w:t>
      </w:r>
    </w:p>
    <w:p w14:paraId="509D49A5" w14:textId="53CE538C" w:rsidR="00E55ECB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Různé, </w:t>
      </w:r>
      <w:r w:rsidR="00BA64C2">
        <w:rPr>
          <w:rFonts w:cs="Calibri"/>
          <w:bCs/>
          <w:sz w:val="20"/>
          <w:szCs w:val="20"/>
        </w:rPr>
        <w:t>diskuse</w:t>
      </w:r>
    </w:p>
    <w:p w14:paraId="17C5D5B1" w14:textId="77777777" w:rsidR="001C28CF" w:rsidRDefault="00E55ECB" w:rsidP="00970A9A">
      <w:pPr>
        <w:pStyle w:val="Zpat"/>
        <w:numPr>
          <w:ilvl w:val="0"/>
          <w:numId w:val="4"/>
        </w:numPr>
        <w:spacing w:line="36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Závěr</w:t>
      </w:r>
    </w:p>
    <w:p w14:paraId="4BD47B30" w14:textId="75B40F8F" w:rsidR="00D47D32" w:rsidRPr="001C28CF" w:rsidRDefault="00EE351C" w:rsidP="001C28C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1C28CF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370306C4" w14:textId="5143376D" w:rsidR="003F2B7A" w:rsidRPr="00E55ECB" w:rsidRDefault="00D47D32" w:rsidP="0043305B">
      <w:pPr>
        <w:pStyle w:val="Zpat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3B04E1">
        <w:rPr>
          <w:sz w:val="20"/>
          <w:szCs w:val="20"/>
        </w:rPr>
        <w:t>Mgr. Pavla Popelářová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A869A7">
        <w:rPr>
          <w:sz w:val="20"/>
          <w:szCs w:val="20"/>
        </w:rPr>
        <w:t>776 692 759</w:t>
      </w:r>
      <w:r w:rsidR="00504F74">
        <w:rPr>
          <w:sz w:val="20"/>
          <w:szCs w:val="20"/>
        </w:rPr>
        <w:t xml:space="preserve">, </w:t>
      </w:r>
      <w:hyperlink r:id="rId10" w:history="1">
        <w:r w:rsidR="0043305B" w:rsidRPr="006A2566">
          <w:rPr>
            <w:rStyle w:val="Hypertextovodkaz"/>
            <w:sz w:val="20"/>
            <w:szCs w:val="20"/>
          </w:rPr>
          <w:t>pavla.popelarova@straziste.cz</w:t>
        </w:r>
      </w:hyperlink>
      <w:r w:rsidR="0043305B">
        <w:rPr>
          <w:sz w:val="20"/>
          <w:szCs w:val="20"/>
        </w:rPr>
        <w:tab/>
      </w:r>
      <w:r w:rsidR="0043305B">
        <w:rPr>
          <w:sz w:val="20"/>
          <w:szCs w:val="20"/>
        </w:rPr>
        <w:tab/>
      </w:r>
      <w:r w:rsidR="00BB65C7" w:rsidRPr="0031033D">
        <w:rPr>
          <w:sz w:val="20"/>
          <w:szCs w:val="20"/>
        </w:rPr>
        <w:t>*občerstvení zajištěno*</w:t>
      </w:r>
    </w:p>
    <w:sectPr w:rsidR="003F2B7A" w:rsidRPr="00E55ECB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39AEB" w14:textId="77777777" w:rsidR="00FC629A" w:rsidRDefault="00FC629A" w:rsidP="007C2DA7">
      <w:pPr>
        <w:spacing w:after="0" w:line="240" w:lineRule="auto"/>
      </w:pPr>
      <w:r>
        <w:separator/>
      </w:r>
    </w:p>
  </w:endnote>
  <w:endnote w:type="continuationSeparator" w:id="0">
    <w:p w14:paraId="4381408C" w14:textId="77777777" w:rsidR="00FC629A" w:rsidRDefault="00FC629A" w:rsidP="007C2DA7">
      <w:pPr>
        <w:spacing w:after="0" w:line="240" w:lineRule="auto"/>
      </w:pPr>
      <w:r>
        <w:continuationSeparator/>
      </w:r>
    </w:p>
  </w:endnote>
  <w:endnote w:type="continuationNotice" w:id="1">
    <w:p w14:paraId="72A8742E" w14:textId="77777777" w:rsidR="00CF261A" w:rsidRDefault="00CF2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E351" w14:textId="77777777" w:rsidR="00FC629A" w:rsidRDefault="00FC629A" w:rsidP="007C2DA7">
      <w:pPr>
        <w:spacing w:after="0" w:line="240" w:lineRule="auto"/>
      </w:pPr>
      <w:r>
        <w:separator/>
      </w:r>
    </w:p>
  </w:footnote>
  <w:footnote w:type="continuationSeparator" w:id="0">
    <w:p w14:paraId="1FBD52DE" w14:textId="77777777" w:rsidR="00FC629A" w:rsidRDefault="00FC629A" w:rsidP="007C2DA7">
      <w:pPr>
        <w:spacing w:after="0" w:line="240" w:lineRule="auto"/>
      </w:pPr>
      <w:r>
        <w:continuationSeparator/>
      </w:r>
    </w:p>
  </w:footnote>
  <w:footnote w:type="continuationNotice" w:id="1">
    <w:p w14:paraId="2431FED5" w14:textId="77777777" w:rsidR="00CF261A" w:rsidRDefault="00CF2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A2D3A"/>
    <w:rsid w:val="000A34AE"/>
    <w:rsid w:val="000B6E7B"/>
    <w:rsid w:val="000B7A71"/>
    <w:rsid w:val="000C5461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20804"/>
    <w:rsid w:val="00121538"/>
    <w:rsid w:val="0013137C"/>
    <w:rsid w:val="00132BA8"/>
    <w:rsid w:val="00157087"/>
    <w:rsid w:val="00157CFB"/>
    <w:rsid w:val="001605B4"/>
    <w:rsid w:val="00171C0B"/>
    <w:rsid w:val="00174E93"/>
    <w:rsid w:val="00187C77"/>
    <w:rsid w:val="001914CD"/>
    <w:rsid w:val="0019274E"/>
    <w:rsid w:val="001A3252"/>
    <w:rsid w:val="001A3968"/>
    <w:rsid w:val="001A6D47"/>
    <w:rsid w:val="001C28CF"/>
    <w:rsid w:val="001C332E"/>
    <w:rsid w:val="001C426B"/>
    <w:rsid w:val="001C55BC"/>
    <w:rsid w:val="001E1CBF"/>
    <w:rsid w:val="001E2999"/>
    <w:rsid w:val="001E4CD2"/>
    <w:rsid w:val="001E7212"/>
    <w:rsid w:val="001F0743"/>
    <w:rsid w:val="001F6008"/>
    <w:rsid w:val="001F6D05"/>
    <w:rsid w:val="00202E7F"/>
    <w:rsid w:val="00212D82"/>
    <w:rsid w:val="0021372E"/>
    <w:rsid w:val="002149DD"/>
    <w:rsid w:val="00215DF6"/>
    <w:rsid w:val="0023464B"/>
    <w:rsid w:val="002461FB"/>
    <w:rsid w:val="0026213C"/>
    <w:rsid w:val="00264D4A"/>
    <w:rsid w:val="00271DEC"/>
    <w:rsid w:val="0027678C"/>
    <w:rsid w:val="0028724B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7D87"/>
    <w:rsid w:val="003B04E1"/>
    <w:rsid w:val="003B4285"/>
    <w:rsid w:val="003B7E78"/>
    <w:rsid w:val="003C0319"/>
    <w:rsid w:val="003C0E3C"/>
    <w:rsid w:val="003C3A74"/>
    <w:rsid w:val="003D00C8"/>
    <w:rsid w:val="003D7502"/>
    <w:rsid w:val="003D7570"/>
    <w:rsid w:val="003E782B"/>
    <w:rsid w:val="003F0BE3"/>
    <w:rsid w:val="003F1BE1"/>
    <w:rsid w:val="003F271C"/>
    <w:rsid w:val="003F2B7A"/>
    <w:rsid w:val="003F6A25"/>
    <w:rsid w:val="00403EF4"/>
    <w:rsid w:val="004123F8"/>
    <w:rsid w:val="00413EF1"/>
    <w:rsid w:val="00416783"/>
    <w:rsid w:val="00422CA2"/>
    <w:rsid w:val="00431C66"/>
    <w:rsid w:val="0043305B"/>
    <w:rsid w:val="00455970"/>
    <w:rsid w:val="00460D5E"/>
    <w:rsid w:val="004649EF"/>
    <w:rsid w:val="00464A2C"/>
    <w:rsid w:val="004750B7"/>
    <w:rsid w:val="0048416A"/>
    <w:rsid w:val="00486BB0"/>
    <w:rsid w:val="00487ACD"/>
    <w:rsid w:val="004942BE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05C8E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1EDF"/>
    <w:rsid w:val="00582416"/>
    <w:rsid w:val="0059234A"/>
    <w:rsid w:val="00592C8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06B1"/>
    <w:rsid w:val="00601BA9"/>
    <w:rsid w:val="00607C8F"/>
    <w:rsid w:val="00610311"/>
    <w:rsid w:val="006211C6"/>
    <w:rsid w:val="00626B95"/>
    <w:rsid w:val="006307E8"/>
    <w:rsid w:val="006354B8"/>
    <w:rsid w:val="006473E6"/>
    <w:rsid w:val="00647684"/>
    <w:rsid w:val="006543C2"/>
    <w:rsid w:val="00663BFA"/>
    <w:rsid w:val="00667C03"/>
    <w:rsid w:val="00670491"/>
    <w:rsid w:val="00674D66"/>
    <w:rsid w:val="0067693C"/>
    <w:rsid w:val="006828AD"/>
    <w:rsid w:val="0069156E"/>
    <w:rsid w:val="00691946"/>
    <w:rsid w:val="00694A7B"/>
    <w:rsid w:val="006A20A8"/>
    <w:rsid w:val="006B08D8"/>
    <w:rsid w:val="006B1355"/>
    <w:rsid w:val="006B51D3"/>
    <w:rsid w:val="006B57FF"/>
    <w:rsid w:val="006C151A"/>
    <w:rsid w:val="006E76C6"/>
    <w:rsid w:val="006F065F"/>
    <w:rsid w:val="006F3CE7"/>
    <w:rsid w:val="006F49CC"/>
    <w:rsid w:val="007044A4"/>
    <w:rsid w:val="007063C5"/>
    <w:rsid w:val="007069AE"/>
    <w:rsid w:val="007160F6"/>
    <w:rsid w:val="00731A37"/>
    <w:rsid w:val="0073629E"/>
    <w:rsid w:val="007378D8"/>
    <w:rsid w:val="00784381"/>
    <w:rsid w:val="00787744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4E82"/>
    <w:rsid w:val="007F5EC4"/>
    <w:rsid w:val="008026E2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5538E"/>
    <w:rsid w:val="00856066"/>
    <w:rsid w:val="0085798D"/>
    <w:rsid w:val="0086358B"/>
    <w:rsid w:val="008761EA"/>
    <w:rsid w:val="00876252"/>
    <w:rsid w:val="00880E0E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36F8E"/>
    <w:rsid w:val="00957721"/>
    <w:rsid w:val="00970A9A"/>
    <w:rsid w:val="00982DED"/>
    <w:rsid w:val="00986843"/>
    <w:rsid w:val="00992B28"/>
    <w:rsid w:val="0099349F"/>
    <w:rsid w:val="009A46D2"/>
    <w:rsid w:val="009A484E"/>
    <w:rsid w:val="009B43D0"/>
    <w:rsid w:val="009D5811"/>
    <w:rsid w:val="009D7CC7"/>
    <w:rsid w:val="009E4B3E"/>
    <w:rsid w:val="009F2CDE"/>
    <w:rsid w:val="00A11BEC"/>
    <w:rsid w:val="00A21499"/>
    <w:rsid w:val="00A2240D"/>
    <w:rsid w:val="00A23B67"/>
    <w:rsid w:val="00A278FA"/>
    <w:rsid w:val="00A30A9E"/>
    <w:rsid w:val="00A37F16"/>
    <w:rsid w:val="00A4028F"/>
    <w:rsid w:val="00A41E00"/>
    <w:rsid w:val="00A42082"/>
    <w:rsid w:val="00A45592"/>
    <w:rsid w:val="00A5412A"/>
    <w:rsid w:val="00A55FBE"/>
    <w:rsid w:val="00A571C4"/>
    <w:rsid w:val="00A618CD"/>
    <w:rsid w:val="00A670AF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76F2C"/>
    <w:rsid w:val="00B8487B"/>
    <w:rsid w:val="00B8727A"/>
    <w:rsid w:val="00BA3356"/>
    <w:rsid w:val="00BA64C2"/>
    <w:rsid w:val="00BB65C7"/>
    <w:rsid w:val="00BC23D5"/>
    <w:rsid w:val="00BC533C"/>
    <w:rsid w:val="00BD646F"/>
    <w:rsid w:val="00BE0726"/>
    <w:rsid w:val="00BE7D2C"/>
    <w:rsid w:val="00C00E5E"/>
    <w:rsid w:val="00C070E8"/>
    <w:rsid w:val="00C202A1"/>
    <w:rsid w:val="00C243F7"/>
    <w:rsid w:val="00C25FCB"/>
    <w:rsid w:val="00C413F0"/>
    <w:rsid w:val="00C50591"/>
    <w:rsid w:val="00C61329"/>
    <w:rsid w:val="00C800ED"/>
    <w:rsid w:val="00C924CE"/>
    <w:rsid w:val="00C92691"/>
    <w:rsid w:val="00C96611"/>
    <w:rsid w:val="00CA12F7"/>
    <w:rsid w:val="00CA3624"/>
    <w:rsid w:val="00CA3639"/>
    <w:rsid w:val="00CB2F95"/>
    <w:rsid w:val="00CB41A1"/>
    <w:rsid w:val="00CC48C4"/>
    <w:rsid w:val="00CD3B1A"/>
    <w:rsid w:val="00CF261A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30B83"/>
    <w:rsid w:val="00E32378"/>
    <w:rsid w:val="00E324DE"/>
    <w:rsid w:val="00E36374"/>
    <w:rsid w:val="00E3661B"/>
    <w:rsid w:val="00E41752"/>
    <w:rsid w:val="00E44359"/>
    <w:rsid w:val="00E52FF9"/>
    <w:rsid w:val="00E53035"/>
    <w:rsid w:val="00E55ECB"/>
    <w:rsid w:val="00E621D1"/>
    <w:rsid w:val="00E65FF7"/>
    <w:rsid w:val="00E676DF"/>
    <w:rsid w:val="00E726FD"/>
    <w:rsid w:val="00E73616"/>
    <w:rsid w:val="00E838B7"/>
    <w:rsid w:val="00E8390F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D7A4A"/>
    <w:rsid w:val="00EE351C"/>
    <w:rsid w:val="00EE3AAF"/>
    <w:rsid w:val="00EF014C"/>
    <w:rsid w:val="00EF7714"/>
    <w:rsid w:val="00F110D7"/>
    <w:rsid w:val="00F110E2"/>
    <w:rsid w:val="00F15101"/>
    <w:rsid w:val="00F16D82"/>
    <w:rsid w:val="00F16D9A"/>
    <w:rsid w:val="00F3460E"/>
    <w:rsid w:val="00F42DB7"/>
    <w:rsid w:val="00F537D4"/>
    <w:rsid w:val="00F54ECD"/>
    <w:rsid w:val="00F55DBB"/>
    <w:rsid w:val="00F779C9"/>
    <w:rsid w:val="00F81689"/>
    <w:rsid w:val="00F917F7"/>
    <w:rsid w:val="00FB52F9"/>
    <w:rsid w:val="00FC5C7E"/>
    <w:rsid w:val="00FC629A"/>
    <w:rsid w:val="00FD65FE"/>
    <w:rsid w:val="00FD7392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vla.popelar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408</cp:revision>
  <cp:lastPrinted>2024-01-30T08:53:00Z</cp:lastPrinted>
  <dcterms:created xsi:type="dcterms:W3CDTF">2020-01-10T08:25:00Z</dcterms:created>
  <dcterms:modified xsi:type="dcterms:W3CDTF">2024-10-16T12:52:00Z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